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27" w:rsidRDefault="009F4A62" w:rsidP="00DB2B54">
      <w:pPr>
        <w:jc w:val="center"/>
      </w:pPr>
      <w:bookmarkStart w:id="0" w:name="_GoBack"/>
      <w:r>
        <w:rPr>
          <w:noProof/>
        </w:rPr>
        <w:drawing>
          <wp:inline distT="0" distB="0" distL="0" distR="0" wp14:anchorId="22A1CFDA" wp14:editId="3B660F3B">
            <wp:extent cx="2962275" cy="6620316"/>
            <wp:effectExtent l="228600" t="228600" r="219075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49" t="16866" r="49256" b="5636"/>
                    <a:stretch/>
                  </pic:blipFill>
                  <pic:spPr bwMode="auto">
                    <a:xfrm>
                      <a:off x="0" y="0"/>
                      <a:ext cx="3005824" cy="671764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62"/>
    <w:rsid w:val="00133127"/>
    <w:rsid w:val="009F4A62"/>
    <w:rsid w:val="00D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6B48-A9A5-474A-B4E4-24CC246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M. Grant</dc:creator>
  <cp:keywords/>
  <dc:description/>
  <cp:lastModifiedBy>Jo Ann M. Grant</cp:lastModifiedBy>
  <cp:revision>1</cp:revision>
  <dcterms:created xsi:type="dcterms:W3CDTF">2017-05-02T14:22:00Z</dcterms:created>
  <dcterms:modified xsi:type="dcterms:W3CDTF">2017-05-02T14:36:00Z</dcterms:modified>
</cp:coreProperties>
</file>